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803C76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39324E">
        <w:rPr>
          <w:rFonts w:ascii="Times New Roman" w:hAnsi="Times New Roman" w:cs="Times New Roman"/>
          <w:b/>
          <w:sz w:val="28"/>
          <w:szCs w:val="28"/>
        </w:rPr>
        <w:t>.2021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52B29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14BE3" w:rsidRDefault="00803C76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Орехова Светлана Юрьевна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sz w:val="28"/>
          <w:szCs w:val="28"/>
        </w:rPr>
        <w:t xml:space="preserve"> </w:t>
      </w:r>
      <w:r w:rsidR="00803C76">
        <w:rPr>
          <w:rFonts w:ascii="Times New Roman" w:hAnsi="Times New Roman" w:cs="Times New Roman"/>
          <w:sz w:val="28"/>
          <w:szCs w:val="28"/>
        </w:rPr>
        <w:t>лепка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803C76">
        <w:rPr>
          <w:rFonts w:ascii="Times New Roman" w:hAnsi="Times New Roman" w:cs="Times New Roman"/>
          <w:b/>
          <w:sz w:val="28"/>
          <w:szCs w:val="28"/>
        </w:rPr>
        <w:t>Цветы на лугу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803C76" w:rsidRPr="00803C76" w:rsidRDefault="00C14BE3" w:rsidP="00803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C76">
        <w:rPr>
          <w:rFonts w:ascii="Times New Roman" w:hAnsi="Times New Roman" w:cs="Times New Roman"/>
          <w:b/>
          <w:sz w:val="28"/>
          <w:szCs w:val="28"/>
        </w:rPr>
        <w:t>Цель:</w:t>
      </w:r>
      <w:r w:rsidRPr="00803C76">
        <w:rPr>
          <w:rFonts w:ascii="Times New Roman" w:hAnsi="Times New Roman" w:cs="Times New Roman"/>
          <w:sz w:val="28"/>
          <w:szCs w:val="28"/>
        </w:rPr>
        <w:t xml:space="preserve"> </w:t>
      </w:r>
      <w:r w:rsidR="00803C7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>чить детей лепить рельефные картины;</w:t>
      </w:r>
      <w:r w:rsidR="00803C76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>акрепить приемы </w:t>
      </w:r>
      <w:r w:rsidR="00803C76" w:rsidRPr="00803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лепки 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>(раскатывание прямыми движениями в ладошка</w:t>
      </w:r>
      <w:r w:rsidR="006243E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 xml:space="preserve"> жгутика, круговыми движениями шара);</w:t>
      </w:r>
      <w:r w:rsidR="00803C7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>ктивизировать словарь с помощью названий </w:t>
      </w:r>
      <w:r w:rsidR="00803C76" w:rsidRPr="00803C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>: колокольчик, мак, ромашка, василек, клевер;</w:t>
      </w:r>
      <w:r w:rsidR="00803C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03C76" w:rsidRPr="00803C76">
        <w:rPr>
          <w:rFonts w:ascii="Times New Roman" w:hAnsi="Times New Roman" w:cs="Times New Roman"/>
          <w:sz w:val="28"/>
          <w:szCs w:val="28"/>
          <w:lang w:eastAsia="ru-RU"/>
        </w:rPr>
        <w:t>оспитывать эстетический вкус, вызывать яркие эмоции.</w:t>
      </w:r>
    </w:p>
    <w:p w:rsidR="0039324E" w:rsidRDefault="0039324E" w:rsidP="003932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4BE3" w:rsidRPr="003F121D" w:rsidRDefault="00C14BE3" w:rsidP="0039324E">
      <w:pPr>
        <w:contextualSpacing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39324E" w:rsidRPr="0039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доска для лепки, пластилин, картон, стеки, салфетки 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803C76" w:rsidRDefault="00803C76" w:rsidP="00803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загадывает загадку:</w:t>
      </w:r>
    </w:p>
    <w:p w:rsidR="00803C76" w:rsidRPr="00803C76" w:rsidRDefault="00803C76" w:rsidP="00803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C76">
        <w:rPr>
          <w:rFonts w:ascii="Times New Roman" w:hAnsi="Times New Roman" w:cs="Times New Roman"/>
          <w:sz w:val="28"/>
          <w:szCs w:val="28"/>
          <w:lang w:eastAsia="ru-RU"/>
        </w:rPr>
        <w:t>Спал </w:t>
      </w:r>
      <w:r w:rsidRPr="00803C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цветок и вдруг проснулся –</w:t>
      </w:r>
    </w:p>
    <w:p w:rsidR="00803C76" w:rsidRPr="00803C76" w:rsidRDefault="00803C76" w:rsidP="00803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C76">
        <w:rPr>
          <w:rFonts w:ascii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803C76" w:rsidRPr="00803C76" w:rsidRDefault="00803C76" w:rsidP="00803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C76">
        <w:rPr>
          <w:rFonts w:ascii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803C76" w:rsidRPr="00803C76" w:rsidRDefault="00803C76" w:rsidP="00803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C76">
        <w:rPr>
          <w:rFonts w:ascii="Times New Roman" w:hAnsi="Times New Roman" w:cs="Times New Roman"/>
          <w:sz w:val="28"/>
          <w:szCs w:val="28"/>
          <w:lang w:eastAsia="ru-RU"/>
        </w:rPr>
        <w:t>Взвился вверх и улетел. Кто это?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(бабочка)</w:t>
      </w:r>
    </w:p>
    <w:p w:rsidR="0039324E" w:rsidRPr="00CF333D" w:rsidRDefault="0039324E" w:rsidP="00BD06A6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Рассматривание картинок с изображением </w:t>
      </w:r>
      <w:r w:rsidR="00803C7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луговых цветов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техники </w:t>
      </w:r>
      <w:r w:rsidR="00803C76">
        <w:rPr>
          <w:rFonts w:ascii="Times New Roman" w:hAnsi="Times New Roman" w:cs="Times New Roman"/>
          <w:b/>
          <w:sz w:val="28"/>
          <w:szCs w:val="28"/>
        </w:rPr>
        <w:t>лепки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AC2FDB" w:rsidRDefault="006243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вая гимнастика</w:t>
      </w:r>
    </w:p>
    <w:p w:rsidR="00C14BE3" w:rsidRPr="003F121D" w:rsidRDefault="00AC2FDB" w:rsidP="00803C76">
      <w:pPr>
        <w:pStyle w:val="a4"/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03C76">
        <w:rPr>
          <w:rFonts w:ascii="Times New Roman" w:hAnsi="Times New Roman" w:cs="Times New Roman"/>
          <w:b/>
          <w:sz w:val="28"/>
          <w:szCs w:val="28"/>
        </w:rPr>
        <w:tab/>
      </w:r>
    </w:p>
    <w:sectPr w:rsidR="00C14BE3" w:rsidRPr="003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91"/>
    <w:rsid w:val="0039324E"/>
    <w:rsid w:val="003B3CB3"/>
    <w:rsid w:val="003F121D"/>
    <w:rsid w:val="00552B29"/>
    <w:rsid w:val="006243E3"/>
    <w:rsid w:val="00803C76"/>
    <w:rsid w:val="00A64791"/>
    <w:rsid w:val="00AC2FDB"/>
    <w:rsid w:val="00BD06A6"/>
    <w:rsid w:val="00C14BE3"/>
    <w:rsid w:val="00CF333D"/>
    <w:rsid w:val="00E031BC"/>
    <w:rsid w:val="00E33DB1"/>
    <w:rsid w:val="00EE35C3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EC73"/>
  <w15:docId w15:val="{ADB9A36B-7EF0-451C-B025-5850E552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customStyle="1" w:styleId="c2">
    <w:name w:val="c2"/>
    <w:basedOn w:val="a"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МБДОУ-76</cp:lastModifiedBy>
  <cp:revision>5</cp:revision>
  <dcterms:created xsi:type="dcterms:W3CDTF">2020-10-21T12:07:00Z</dcterms:created>
  <dcterms:modified xsi:type="dcterms:W3CDTF">2021-05-20T13:06:00Z</dcterms:modified>
</cp:coreProperties>
</file>